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1291"/>
        <w:bidiVisual/>
        <w:tblW w:w="159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401"/>
        <w:gridCol w:w="717"/>
        <w:gridCol w:w="709"/>
        <w:gridCol w:w="709"/>
        <w:gridCol w:w="2126"/>
        <w:gridCol w:w="992"/>
        <w:gridCol w:w="1701"/>
        <w:gridCol w:w="1985"/>
        <w:gridCol w:w="1984"/>
        <w:gridCol w:w="2127"/>
      </w:tblGrid>
      <w:tr w:rsidR="00967D77" w:rsidTr="00967D77">
        <w:trPr>
          <w:trHeight w:val="49"/>
        </w:trPr>
        <w:tc>
          <w:tcPr>
            <w:tcW w:w="47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01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8789" w:type="dxa"/>
            <w:gridSpan w:val="5"/>
            <w:tcBorders>
              <w:top w:val="thinThickSmallGap" w:sz="24" w:space="0" w:color="auto"/>
              <w:left w:val="trip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967D77" w:rsidTr="00967D77">
        <w:trPr>
          <w:trHeight w:val="285"/>
        </w:trPr>
        <w:tc>
          <w:tcPr>
            <w:tcW w:w="479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  <w:hideMark/>
          </w:tcPr>
          <w:p w:rsidR="00967D77" w:rsidRPr="00B85788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B85788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967D77" w:rsidTr="00967D77">
        <w:trPr>
          <w:trHeight w:val="375"/>
        </w:trPr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تفسیر موضوعی قران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استاد بدری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تفسیر قران ک4</w:t>
            </w:r>
          </w:p>
        </w:tc>
      </w:tr>
      <w:tr w:rsidR="00967D77" w:rsidTr="00967D77">
        <w:trPr>
          <w:trHeight w:val="375"/>
        </w:trPr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دفاع مقدس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D7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استاد خلفا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پاتولوژی ک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دفاع مقدس ک9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اقدامات بهداشتی 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مهندس هاشمی </w:t>
            </w: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ک1</w:t>
            </w: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اقتصاد بهداشت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نصرت نژاد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بهداشت مدارس ک2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بهداشت مدارس دکتر باختری ک4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مصون سازی</w:t>
            </w:r>
            <w:r w:rsidR="00F1344F" w:rsidRPr="00A42F79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</w:t>
            </w:r>
            <w:r w:rsidR="00F1344F" w:rsidRPr="00A42F79">
              <w:rPr>
                <w:rFonts w:ascii="Calibri" w:eastAsia="Calibri" w:hAnsi="Calibri" w:cs="B Yagut" w:hint="cs"/>
                <w:sz w:val="20"/>
                <w:szCs w:val="20"/>
                <w:rtl/>
              </w:rPr>
              <w:t>دکتر کاظمی</w:t>
            </w:r>
            <w:r w:rsidR="00F1344F"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</w:t>
            </w: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ک2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بهداش</w:t>
            </w:r>
            <w:bookmarkStart w:id="0" w:name="_GoBack"/>
            <w:bookmarkEnd w:id="0"/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ت سالمندان ک4</w:t>
            </w:r>
          </w:p>
        </w:tc>
      </w:tr>
      <w:tr w:rsidR="00967D77" w:rsidTr="00967D77">
        <w:trPr>
          <w:trHeight w:val="807"/>
        </w:trPr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بهداشت دانش آموزان و مدارس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باختری</w:t>
            </w: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-</w:t>
            </w: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جوادی والا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اقتصاد بهداشت ک1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تکنولوژی آموزشی ک6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مصون سازی دکتر جهانگیری ک10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اقدامات بهداشتی ک1</w:t>
            </w: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بهداشت سالمندان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tabs>
                <w:tab w:val="left" w:pos="540"/>
                <w:tab w:val="center" w:pos="612"/>
              </w:tabs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مطلبی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BD3D7B">
              <w:rPr>
                <w:rFonts w:ascii="Calibri" w:eastAsia="Calibri" w:hAnsi="Calibri" w:cs="B Yagut" w:hint="cs"/>
                <w:sz w:val="20"/>
                <w:szCs w:val="20"/>
                <w:rtl/>
              </w:rPr>
              <w:t>بهداشت مادرو کودک  ک4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4A61D0">
              <w:rPr>
                <w:rFonts w:ascii="Calibri" w:eastAsia="Calibri" w:hAnsi="Calibri" w:cs="B Yagut" w:hint="cs"/>
                <w:sz w:val="20"/>
                <w:szCs w:val="20"/>
                <w:rtl/>
              </w:rPr>
              <w:t>بهداشت مواد غذایی ک9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Pr="00BD3D7B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بهداشت مادران و کودکان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باختری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پاتولوژی جغرافیایی ایران (بیماریهای شایع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جوادی والا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بهداشت مواد غذایی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احسانی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7D77" w:rsidRDefault="00967D77" w:rsidP="00967D77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اقدامات بهداشتی و کمکهای اولیه در شرایط اضطراری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خانم دشتی-آقای محمدی</w:t>
            </w:r>
          </w:p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مهندس اصل 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967D77" w:rsidTr="00967D77"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مصون سازی فعال و انفعالی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جهانگیری</w:t>
            </w:r>
          </w:p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کاظمی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967D77" w:rsidTr="00967D77">
        <w:trPr>
          <w:trHeight w:val="107"/>
        </w:trPr>
        <w:tc>
          <w:tcPr>
            <w:tcW w:w="47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righ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تکنولوژی آموزشی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7D77" w:rsidRPr="003F20CE" w:rsidRDefault="00967D77" w:rsidP="00967D77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3F20CE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77" w:rsidRPr="00051D37" w:rsidRDefault="00967D77" w:rsidP="00967D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3"/>
                <w:szCs w:val="23"/>
                <w:rtl/>
              </w:rPr>
            </w:pPr>
            <w:r w:rsidRPr="00051D37">
              <w:rPr>
                <w:rFonts w:ascii="Calibri" w:eastAsia="Calibri" w:hAnsi="Calibri" w:cs="B Nazanin" w:hint="cs"/>
                <w:b/>
                <w:bCs/>
                <w:sz w:val="23"/>
                <w:szCs w:val="23"/>
                <w:rtl/>
              </w:rPr>
              <w:t>دکتر شکروش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Pr="00BF776A" w:rsidRDefault="00967D77" w:rsidP="00967D7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967D77" w:rsidRDefault="00967D77" w:rsidP="00967D77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</w:tbl>
    <w:p w:rsidR="00EE2DBC" w:rsidRPr="00BF776A" w:rsidRDefault="00967D77" w:rsidP="009332E3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نام دانشکده:  بهداش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          نام گروه آموزشی: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آموزش بهداشت و ارتقاء سلامت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عنوان رشته: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کارشناسی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بهداشت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ترم ششم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نیمسال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دوم سال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تحصیلی: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98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99</w:t>
      </w:r>
    </w:p>
    <w:sectPr w:rsidR="00EE2DBC" w:rsidRPr="00BF776A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67" w:rsidRDefault="00C74E67" w:rsidP="0040034C">
      <w:pPr>
        <w:spacing w:after="0" w:line="240" w:lineRule="auto"/>
      </w:pPr>
      <w:r>
        <w:separator/>
      </w:r>
    </w:p>
  </w:endnote>
  <w:endnote w:type="continuationSeparator" w:id="0">
    <w:p w:rsidR="00C74E67" w:rsidRDefault="00C74E67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67" w:rsidRDefault="00C74E67" w:rsidP="0040034C">
      <w:pPr>
        <w:spacing w:after="0" w:line="240" w:lineRule="auto"/>
      </w:pPr>
      <w:r>
        <w:separator/>
      </w:r>
    </w:p>
  </w:footnote>
  <w:footnote w:type="continuationSeparator" w:id="0">
    <w:p w:rsidR="00C74E67" w:rsidRDefault="00C74E67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321B"/>
    <w:rsid w:val="00013FF9"/>
    <w:rsid w:val="00017A2E"/>
    <w:rsid w:val="000371BD"/>
    <w:rsid w:val="000431CA"/>
    <w:rsid w:val="00046FD9"/>
    <w:rsid w:val="00051D37"/>
    <w:rsid w:val="00056658"/>
    <w:rsid w:val="00067079"/>
    <w:rsid w:val="00083DE8"/>
    <w:rsid w:val="000847FA"/>
    <w:rsid w:val="000973A1"/>
    <w:rsid w:val="000B3F85"/>
    <w:rsid w:val="000D505E"/>
    <w:rsid w:val="000F32F6"/>
    <w:rsid w:val="00110B23"/>
    <w:rsid w:val="00112468"/>
    <w:rsid w:val="00131B1E"/>
    <w:rsid w:val="00145310"/>
    <w:rsid w:val="00161F02"/>
    <w:rsid w:val="0016277F"/>
    <w:rsid w:val="00163D5B"/>
    <w:rsid w:val="00165B47"/>
    <w:rsid w:val="00171A0E"/>
    <w:rsid w:val="00180B63"/>
    <w:rsid w:val="00181CA0"/>
    <w:rsid w:val="001A0FAC"/>
    <w:rsid w:val="001A1BDD"/>
    <w:rsid w:val="001B4405"/>
    <w:rsid w:val="001C1FB7"/>
    <w:rsid w:val="001D70EF"/>
    <w:rsid w:val="001E14EF"/>
    <w:rsid w:val="001E3FE0"/>
    <w:rsid w:val="001F427F"/>
    <w:rsid w:val="0020106C"/>
    <w:rsid w:val="0020252B"/>
    <w:rsid w:val="002157E2"/>
    <w:rsid w:val="00216411"/>
    <w:rsid w:val="0024227A"/>
    <w:rsid w:val="0026282E"/>
    <w:rsid w:val="00284202"/>
    <w:rsid w:val="00284959"/>
    <w:rsid w:val="00284BE1"/>
    <w:rsid w:val="0029736A"/>
    <w:rsid w:val="00297B65"/>
    <w:rsid w:val="002D2482"/>
    <w:rsid w:val="002D2BCF"/>
    <w:rsid w:val="002E6725"/>
    <w:rsid w:val="00335379"/>
    <w:rsid w:val="00340EC0"/>
    <w:rsid w:val="00350FD8"/>
    <w:rsid w:val="00360F05"/>
    <w:rsid w:val="003772F5"/>
    <w:rsid w:val="003878E4"/>
    <w:rsid w:val="003A3B90"/>
    <w:rsid w:val="003B3A1D"/>
    <w:rsid w:val="003B716C"/>
    <w:rsid w:val="003C6E8D"/>
    <w:rsid w:val="003C7C49"/>
    <w:rsid w:val="003E5599"/>
    <w:rsid w:val="003E7935"/>
    <w:rsid w:val="003F3F6F"/>
    <w:rsid w:val="0040034C"/>
    <w:rsid w:val="00405433"/>
    <w:rsid w:val="004276E5"/>
    <w:rsid w:val="0046591D"/>
    <w:rsid w:val="00473EF0"/>
    <w:rsid w:val="004A61D0"/>
    <w:rsid w:val="004C6B89"/>
    <w:rsid w:val="004D35E7"/>
    <w:rsid w:val="004E2785"/>
    <w:rsid w:val="004E6C52"/>
    <w:rsid w:val="005314EF"/>
    <w:rsid w:val="005A3E92"/>
    <w:rsid w:val="005A499A"/>
    <w:rsid w:val="005A6AFF"/>
    <w:rsid w:val="005B150C"/>
    <w:rsid w:val="005C1F9D"/>
    <w:rsid w:val="005F2859"/>
    <w:rsid w:val="0060052A"/>
    <w:rsid w:val="00605C7D"/>
    <w:rsid w:val="006159A2"/>
    <w:rsid w:val="006237EA"/>
    <w:rsid w:val="00625755"/>
    <w:rsid w:val="00633494"/>
    <w:rsid w:val="0065306D"/>
    <w:rsid w:val="006634F5"/>
    <w:rsid w:val="00685350"/>
    <w:rsid w:val="006867B2"/>
    <w:rsid w:val="006A78C3"/>
    <w:rsid w:val="006B0963"/>
    <w:rsid w:val="006C68AC"/>
    <w:rsid w:val="006D0ABC"/>
    <w:rsid w:val="006E04FD"/>
    <w:rsid w:val="006E7319"/>
    <w:rsid w:val="00713175"/>
    <w:rsid w:val="007252F7"/>
    <w:rsid w:val="00741349"/>
    <w:rsid w:val="00747773"/>
    <w:rsid w:val="00764CFD"/>
    <w:rsid w:val="00790C0E"/>
    <w:rsid w:val="00794448"/>
    <w:rsid w:val="007B69A3"/>
    <w:rsid w:val="007C3F10"/>
    <w:rsid w:val="007D119E"/>
    <w:rsid w:val="007D5E93"/>
    <w:rsid w:val="008045C8"/>
    <w:rsid w:val="00826F23"/>
    <w:rsid w:val="008432E2"/>
    <w:rsid w:val="008759B7"/>
    <w:rsid w:val="00880E67"/>
    <w:rsid w:val="00883D0E"/>
    <w:rsid w:val="008873B5"/>
    <w:rsid w:val="008A0BD0"/>
    <w:rsid w:val="008A4A14"/>
    <w:rsid w:val="008E05BD"/>
    <w:rsid w:val="008E2B5C"/>
    <w:rsid w:val="00902BF2"/>
    <w:rsid w:val="00903592"/>
    <w:rsid w:val="00915D2A"/>
    <w:rsid w:val="0091730D"/>
    <w:rsid w:val="00925F74"/>
    <w:rsid w:val="009315B6"/>
    <w:rsid w:val="009332E3"/>
    <w:rsid w:val="009472F5"/>
    <w:rsid w:val="00953651"/>
    <w:rsid w:val="00963E23"/>
    <w:rsid w:val="00967D77"/>
    <w:rsid w:val="009B49D0"/>
    <w:rsid w:val="009B7B6A"/>
    <w:rsid w:val="009D5E94"/>
    <w:rsid w:val="009F2D83"/>
    <w:rsid w:val="00A04574"/>
    <w:rsid w:val="00A10A49"/>
    <w:rsid w:val="00A3776F"/>
    <w:rsid w:val="00A42F79"/>
    <w:rsid w:val="00A503E1"/>
    <w:rsid w:val="00A612B9"/>
    <w:rsid w:val="00A65DC4"/>
    <w:rsid w:val="00A761AA"/>
    <w:rsid w:val="00A811CA"/>
    <w:rsid w:val="00A85C9D"/>
    <w:rsid w:val="00A866AF"/>
    <w:rsid w:val="00A97E4E"/>
    <w:rsid w:val="00AB20F9"/>
    <w:rsid w:val="00AC1D96"/>
    <w:rsid w:val="00AE27DE"/>
    <w:rsid w:val="00B53F6A"/>
    <w:rsid w:val="00B61C68"/>
    <w:rsid w:val="00B67AC1"/>
    <w:rsid w:val="00B7447D"/>
    <w:rsid w:val="00B85788"/>
    <w:rsid w:val="00B875FA"/>
    <w:rsid w:val="00B95BE4"/>
    <w:rsid w:val="00BA5BFF"/>
    <w:rsid w:val="00BB30CE"/>
    <w:rsid w:val="00BB40BA"/>
    <w:rsid w:val="00BC3233"/>
    <w:rsid w:val="00BC4D8E"/>
    <w:rsid w:val="00BD3D7B"/>
    <w:rsid w:val="00BD791B"/>
    <w:rsid w:val="00BE2F2E"/>
    <w:rsid w:val="00BE76E7"/>
    <w:rsid w:val="00BF776A"/>
    <w:rsid w:val="00C169CC"/>
    <w:rsid w:val="00C2043E"/>
    <w:rsid w:val="00C45ABF"/>
    <w:rsid w:val="00C61D6A"/>
    <w:rsid w:val="00C70239"/>
    <w:rsid w:val="00C72AA5"/>
    <w:rsid w:val="00C74E67"/>
    <w:rsid w:val="00C834A0"/>
    <w:rsid w:val="00CF2EAD"/>
    <w:rsid w:val="00D22486"/>
    <w:rsid w:val="00D23C1E"/>
    <w:rsid w:val="00D25493"/>
    <w:rsid w:val="00D334BC"/>
    <w:rsid w:val="00D449E0"/>
    <w:rsid w:val="00D51203"/>
    <w:rsid w:val="00D610E0"/>
    <w:rsid w:val="00D757E9"/>
    <w:rsid w:val="00D77C4B"/>
    <w:rsid w:val="00D81CE7"/>
    <w:rsid w:val="00D8375C"/>
    <w:rsid w:val="00DA2A99"/>
    <w:rsid w:val="00DA7425"/>
    <w:rsid w:val="00DB3C50"/>
    <w:rsid w:val="00DE47D0"/>
    <w:rsid w:val="00DE4AD3"/>
    <w:rsid w:val="00DE5AE5"/>
    <w:rsid w:val="00DE64FE"/>
    <w:rsid w:val="00E032D8"/>
    <w:rsid w:val="00E106A3"/>
    <w:rsid w:val="00E158A5"/>
    <w:rsid w:val="00E256DD"/>
    <w:rsid w:val="00E96A80"/>
    <w:rsid w:val="00EA43EC"/>
    <w:rsid w:val="00EA714E"/>
    <w:rsid w:val="00EA79CC"/>
    <w:rsid w:val="00EB4DF0"/>
    <w:rsid w:val="00ED667D"/>
    <w:rsid w:val="00ED789E"/>
    <w:rsid w:val="00EE2DBC"/>
    <w:rsid w:val="00EE47D0"/>
    <w:rsid w:val="00EF3E26"/>
    <w:rsid w:val="00F04D3A"/>
    <w:rsid w:val="00F1344F"/>
    <w:rsid w:val="00F20FAA"/>
    <w:rsid w:val="00F22C9A"/>
    <w:rsid w:val="00F31CD5"/>
    <w:rsid w:val="00F33EC2"/>
    <w:rsid w:val="00F3434D"/>
    <w:rsid w:val="00F367EA"/>
    <w:rsid w:val="00F67570"/>
    <w:rsid w:val="00F71125"/>
    <w:rsid w:val="00F9115B"/>
    <w:rsid w:val="00FB006D"/>
    <w:rsid w:val="00FB081E"/>
    <w:rsid w:val="00FD0602"/>
    <w:rsid w:val="00FD1D79"/>
    <w:rsid w:val="00FD43B1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703E-D1CB-4BE8-98EB-A14C83A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3</cp:revision>
  <cp:lastPrinted>2020-01-26T06:55:00Z</cp:lastPrinted>
  <dcterms:created xsi:type="dcterms:W3CDTF">2020-02-08T07:37:00Z</dcterms:created>
  <dcterms:modified xsi:type="dcterms:W3CDTF">2020-02-08T07:37:00Z</dcterms:modified>
</cp:coreProperties>
</file>